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632" w:type="dxa"/>
        <w:tblInd w:w="-318" w:type="dxa"/>
        <w:tblLook w:val="04A0" w:firstRow="1" w:lastRow="0" w:firstColumn="1" w:lastColumn="0" w:noHBand="0" w:noVBand="1"/>
      </w:tblPr>
      <w:tblGrid>
        <w:gridCol w:w="2268"/>
        <w:gridCol w:w="3493"/>
        <w:gridCol w:w="4871"/>
      </w:tblGrid>
      <w:tr w:rsidR="00AB0941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966985" w:rsidRDefault="00AB0941" w:rsidP="00AB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Сыныбы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966985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Уақыты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жетекшісі:</w:t>
            </w:r>
            <w:r w:rsidR="009669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Абдунабиева М</w:t>
            </w:r>
            <w:bookmarkStart w:id="0" w:name="_GoBack"/>
            <w:bookmarkEnd w:id="0"/>
          </w:p>
        </w:tc>
      </w:tr>
      <w:tr w:rsidR="00AB0941" w:rsidRPr="00966985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8E74F3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E7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Cынып</w:t>
            </w:r>
            <w:proofErr w:type="spellEnd"/>
            <w:r w:rsidR="00C559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E7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сағ</w:t>
            </w:r>
            <w:proofErr w:type="spellEnd"/>
            <w:r w:rsidRPr="008E74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атының тақырыбы: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8E74F3" w:rsidRDefault="008E74F3" w:rsidP="00C559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Қазақ киносының негізін салушы </w:t>
            </w:r>
            <w:r w:rsidR="00C5595C"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Қазақстанның және КСРО-н</w:t>
            </w:r>
            <w:r w:rsidR="00ED72C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ың Халық әртісі Шәкен Айманов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</w:tr>
      <w:tr w:rsidR="00AB0941" w:rsidRPr="00966985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C5595C" w:rsidP="00AB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сағатының мақсаты</w:t>
            </w:r>
            <w:r w:rsidR="00AB0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F3" w:rsidRPr="008E74F3" w:rsidRDefault="00C5595C" w:rsidP="008E74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Қазақ киносының саңлағы, дарынды актер, шебер кинорежиссер, Қазақстанның және КСРО-ның Халық әртісі Шәкен Аймановтың өмір жолы,туып-өскен,оқып білім алған ортасы,қызмет еткен орындары туралы рухани білім беру.Қазақ киносының негізін салушы екеніне көздерін жеткізу.</w:t>
            </w:r>
          </w:p>
        </w:tc>
      </w:tr>
      <w:tr w:rsidR="00AB0941" w:rsidRPr="00C5595C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95C" w:rsidRPr="008E74F3" w:rsidRDefault="00C5595C" w:rsidP="00C5595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Шәкен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Аймановты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дарынды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актер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және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шебер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режиссер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ретінде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насихаттау</w:t>
            </w:r>
            <w:proofErr w:type="spellEnd"/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арқылы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шығармашылық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дағдыларын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қалыптастыру</w:t>
            </w: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C5595C" w:rsidRDefault="00C5595C" w:rsidP="00C5595C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E74F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Халқына қалдырған шоқтығы биік туындыларына шәкірт жүрегінде сүйіспеншілік сезімін ояту, үлгі алуға,құрметтеуге тәрбиелеу.</w:t>
            </w:r>
          </w:p>
          <w:p w:rsidR="00AB0941" w:rsidRDefault="00AB0941" w:rsidP="00C559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топтық жұмысты жүзеге асыру</w:t>
            </w:r>
          </w:p>
        </w:tc>
      </w:tr>
      <w:tr w:rsidR="00AB0941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сағатының түрі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</w:tc>
      </w:tr>
      <w:tr w:rsidR="00AB0941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Игерілетін дағды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Тындалым және оқылым</w:t>
            </w:r>
            <w:r w:rsidR="008E74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айтылым.</w:t>
            </w:r>
          </w:p>
        </w:tc>
      </w:tr>
      <w:tr w:rsidR="00AB0941" w:rsidRPr="005506B8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5506B8" w:rsidRDefault="00AB0941" w:rsidP="00AB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Ақпараттық</w:t>
            </w:r>
            <w:proofErr w:type="spellEnd"/>
            <w:r w:rsidR="005506B8" w:rsidRPr="005506B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мәліметтер</w:t>
            </w:r>
            <w:proofErr w:type="spellEnd"/>
            <w:r w:rsidR="005506B8" w:rsidRPr="005506B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слайдтар</w:t>
            </w:r>
            <w:proofErr w:type="spellEnd"/>
            <w:r w:rsidR="005506B8" w:rsidRPr="005506B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арқылы</w:t>
            </w:r>
            <w:proofErr w:type="spellEnd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; </w:t>
            </w:r>
          </w:p>
        </w:tc>
      </w:tr>
      <w:tr w:rsidR="00AB0941" w:rsidRPr="00966985" w:rsidTr="00AB09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Функционалдық сауаттылық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8E74F3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Оқушылардың</w:t>
            </w:r>
            <w:proofErr w:type="spellEnd"/>
            <w:r w:rsidR="005506B8" w:rsidRPr="00550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әлеуметтік</w:t>
            </w:r>
            <w:proofErr w:type="spellEnd"/>
            <w:r w:rsidR="005506B8" w:rsidRPr="00550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дағдыларын</w:t>
            </w:r>
            <w:proofErr w:type="spellEnd"/>
            <w:r w:rsidR="005506B8" w:rsidRPr="00550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дамытудың</w:t>
            </w:r>
            <w:proofErr w:type="spellEnd"/>
            <w:r w:rsidR="005506B8" w:rsidRPr="00550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негізі</w:t>
            </w:r>
            <w:proofErr w:type="spellEnd"/>
            <w:r w:rsidR="008E74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рухани сауаттылық.</w:t>
            </w:r>
          </w:p>
        </w:tc>
      </w:tr>
      <w:tr w:rsidR="00AB0941" w:rsidRPr="00966985" w:rsidTr="00AB0941">
        <w:trPr>
          <w:trHeight w:val="2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Жүру барысын алдың ала ұйымдастыру</w:t>
            </w: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кезең</w:t>
            </w: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203B" w:rsidRPr="00CE22C9" w:rsidRDefault="000A203B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Ортағңғы кезең</w:t>
            </w: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 легі</w:t>
            </w: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4F3" w:rsidRPr="00CE22C9" w:rsidRDefault="00AB0941" w:rsidP="003D64AA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 xml:space="preserve">Кіріспе. </w:t>
            </w:r>
          </w:p>
          <w:p w:rsidR="00F713D1" w:rsidRPr="00CE22C9" w:rsidRDefault="00F713D1" w:rsidP="003D64AA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 xml:space="preserve">.Сәлемдесу. Оқушылармен амандасып, түгендеу. </w:t>
            </w:r>
          </w:p>
          <w:p w:rsidR="00F713D1" w:rsidRPr="00CE22C9" w:rsidRDefault="00F713D1" w:rsidP="003D64AA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>«Жүректен жүрекке» әдісі арқыл оқушылар бір-біріне тілек айтып психологиялық ахуал тудырад</w:t>
            </w:r>
          </w:p>
          <w:p w:rsidR="00F713D1" w:rsidRPr="00CE22C9" w:rsidRDefault="00F713D1" w:rsidP="003D64AA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>2. «Мозайка» әдісі арқылы топқа бөлу. Кино сюжет суреттерінің қиындысын жинау арқылы 4 топқа бөлу.</w:t>
            </w:r>
          </w:p>
          <w:p w:rsidR="00F713D1" w:rsidRPr="00CE22C9" w:rsidRDefault="00F713D1" w:rsidP="003D64AA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noProof/>
              </w:rPr>
              <w:drawing>
                <wp:inline distT="0" distB="0" distL="0" distR="0">
                  <wp:extent cx="954354" cy="971550"/>
                  <wp:effectExtent l="19050" t="0" r="0" b="0"/>
                  <wp:docPr id="1" name="Рисунок 1" descr="https://avatars.mds.yandex.net/i?id=e89b8a0cc12bda51acc5a5949754fc95da103133-82829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89b8a0cc12bda51acc5a5949754fc95da103133-82829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54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2C9">
              <w:rPr>
                <w:lang w:val="kk-KZ"/>
              </w:rPr>
              <w:t xml:space="preserve">  </w:t>
            </w:r>
            <w:r w:rsidRPr="00CE22C9">
              <w:rPr>
                <w:noProof/>
              </w:rPr>
              <w:drawing>
                <wp:inline distT="0" distB="0" distL="0" distR="0">
                  <wp:extent cx="990600" cy="975783"/>
                  <wp:effectExtent l="19050" t="0" r="0" b="0"/>
                  <wp:docPr id="4" name="Рисунок 4" descr="https://avatars.mds.yandex.net/i?id=d235a9afa26e71a7ab7507cb3dd10e108fca465a-102723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d235a9afa26e71a7ab7507cb3dd10e108fca465a-102723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2C9">
              <w:rPr>
                <w:lang w:val="kk-KZ"/>
              </w:rPr>
              <w:t xml:space="preserve">  </w:t>
            </w:r>
            <w:r w:rsidRPr="00CE22C9">
              <w:rPr>
                <w:noProof/>
              </w:rPr>
              <w:drawing>
                <wp:inline distT="0" distB="0" distL="0" distR="0">
                  <wp:extent cx="1054100" cy="971550"/>
                  <wp:effectExtent l="19050" t="0" r="0" b="0"/>
                  <wp:docPr id="7" name="Рисунок 7" descr="https://avatars.mds.yandex.net/i?id=947977c0e93d7ddde5bcf5d0f4a04d35426fd675-60189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947977c0e93d7ddde5bcf5d0f4a04d35426fd675-60189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2C9">
              <w:rPr>
                <w:lang w:val="kk-KZ"/>
              </w:rPr>
              <w:t xml:space="preserve">  </w:t>
            </w:r>
            <w:r w:rsidRPr="00CE22C9">
              <w:rPr>
                <w:noProof/>
              </w:rPr>
              <w:drawing>
                <wp:inline distT="0" distB="0" distL="0" distR="0">
                  <wp:extent cx="1260991" cy="971550"/>
                  <wp:effectExtent l="19050" t="0" r="0" b="0"/>
                  <wp:docPr id="10" name="Рисунок 10" descr="https://avatars.mds.yandex.net/i?id=4a88656fccb97f611dafcec3beeef9915d0e64f5-98576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4a88656fccb97f611dafcec3beeef9915d0e64f5-98576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91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3D1" w:rsidRPr="00CE22C9" w:rsidRDefault="00F713D1" w:rsidP="003D64AA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:rsidR="00F713D1" w:rsidRPr="00CE22C9" w:rsidRDefault="00F713D1" w:rsidP="00F713D1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>- Оқушылар киноны кім түсіреді?</w:t>
            </w:r>
          </w:p>
          <w:p w:rsidR="00F713D1" w:rsidRPr="00CE22C9" w:rsidRDefault="00F713D1" w:rsidP="00F713D1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 xml:space="preserve">- </w:t>
            </w:r>
            <w:r w:rsidRPr="00CE22C9">
              <w:t>«</w:t>
            </w:r>
            <w:proofErr w:type="spellStart"/>
            <w:r w:rsidRPr="00CE22C9">
              <w:t>Қазақфильм</w:t>
            </w:r>
            <w:proofErr w:type="spellEnd"/>
            <w:r w:rsidRPr="00CE22C9">
              <w:t xml:space="preserve">» </w:t>
            </w:r>
            <w:proofErr w:type="spellStart"/>
            <w:r w:rsidRPr="00CE22C9">
              <w:t>киностудиосы</w:t>
            </w:r>
            <w:proofErr w:type="spellEnd"/>
            <w:r w:rsidRPr="00CE22C9">
              <w:t xml:space="preserve"> </w:t>
            </w:r>
            <w:proofErr w:type="spellStart"/>
            <w:r w:rsidRPr="00CE22C9">
              <w:t>туралы</w:t>
            </w:r>
            <w:proofErr w:type="spellEnd"/>
            <w:r w:rsidRPr="00CE22C9">
              <w:t xml:space="preserve"> не </w:t>
            </w:r>
            <w:proofErr w:type="spellStart"/>
            <w:r w:rsidRPr="00CE22C9">
              <w:t>білесің</w:t>
            </w:r>
            <w:proofErr w:type="spellEnd"/>
            <w:r w:rsidRPr="00CE22C9">
              <w:t xml:space="preserve">? </w:t>
            </w:r>
          </w:p>
          <w:p w:rsidR="00F713D1" w:rsidRPr="00CE22C9" w:rsidRDefault="00F713D1" w:rsidP="00F713D1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 xml:space="preserve">- «Қазақфильм» киностудиосы түсірген қандай фильмдерді білесің? </w:t>
            </w:r>
          </w:p>
          <w:p w:rsidR="00F713D1" w:rsidRPr="00CE22C9" w:rsidRDefault="00F713D1" w:rsidP="00F713D1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>- «Қыз Жібек» фильмын көрдің бе?</w:t>
            </w:r>
          </w:p>
          <w:p w:rsidR="00F713D1" w:rsidRPr="00CE22C9" w:rsidRDefault="00F713D1" w:rsidP="00F713D1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 xml:space="preserve">- Бұл фильм қай режисердың жетекшілігімен түсірілді? </w:t>
            </w:r>
          </w:p>
          <w:p w:rsidR="00F713D1" w:rsidRPr="00CE22C9" w:rsidRDefault="00F713D1" w:rsidP="00F713D1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 xml:space="preserve">- </w:t>
            </w:r>
            <w:proofErr w:type="spellStart"/>
            <w:r w:rsidRPr="00CE22C9">
              <w:t>Режисер</w:t>
            </w:r>
            <w:proofErr w:type="spellEnd"/>
            <w:r w:rsidRPr="00CE22C9">
              <w:t xml:space="preserve"> </w:t>
            </w:r>
            <w:proofErr w:type="spellStart"/>
            <w:r w:rsidRPr="00CE22C9">
              <w:t>болсаң</w:t>
            </w:r>
            <w:proofErr w:type="spellEnd"/>
            <w:r w:rsidRPr="00CE22C9">
              <w:t xml:space="preserve"> </w:t>
            </w:r>
            <w:proofErr w:type="spellStart"/>
            <w:r w:rsidRPr="00CE22C9">
              <w:t>қандай</w:t>
            </w:r>
            <w:proofErr w:type="spellEnd"/>
            <w:r w:rsidRPr="00CE22C9">
              <w:t xml:space="preserve"> фильм үсірер едің? </w:t>
            </w:r>
          </w:p>
          <w:p w:rsidR="000A203B" w:rsidRPr="00CE22C9" w:rsidRDefault="00F713D1" w:rsidP="002F10E2">
            <w:pPr>
              <w:pStyle w:val="a3"/>
              <w:rPr>
                <w:lang w:val="kk-KZ"/>
              </w:rPr>
            </w:pPr>
            <w:r w:rsidRPr="00CE22C9">
              <w:rPr>
                <w:lang w:val="kk-KZ"/>
              </w:rPr>
              <w:t>- Қай фильмдер ең үздік отандық фильмге жатады?</w:t>
            </w:r>
          </w:p>
          <w:p w:rsidR="008E74F3" w:rsidRPr="00CE22C9" w:rsidRDefault="000A203B" w:rsidP="003D64AA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 w:rsidRPr="00CE22C9">
              <w:rPr>
                <w:shd w:val="clear" w:color="auto" w:fill="FFFFFF"/>
                <w:lang w:val="kk-KZ"/>
              </w:rPr>
              <w:t xml:space="preserve">- </w:t>
            </w:r>
            <w:r w:rsidR="002F10E2" w:rsidRPr="00CE22C9">
              <w:rPr>
                <w:shd w:val="clear" w:color="auto" w:fill="FFFFFF"/>
                <w:lang w:val="kk-KZ"/>
              </w:rPr>
              <w:t>Иә балалар, б</w:t>
            </w:r>
            <w:r w:rsidR="008E74F3" w:rsidRPr="00CE22C9">
              <w:rPr>
                <w:shd w:val="clear" w:color="auto" w:fill="FFFFFF"/>
                <w:lang w:val="kk-KZ"/>
              </w:rPr>
              <w:t>үгін қазақ киносының саңлағы, актер, кинорежиссер, Қазақстанның және КСРО-ның Халық әртісі Шәкен Аймановтың туғанына</w:t>
            </w:r>
            <w:r w:rsidR="005275A7" w:rsidRPr="00CE22C9">
              <w:rPr>
                <w:shd w:val="clear" w:color="auto" w:fill="FFFFFF"/>
                <w:lang w:val="kk-KZ"/>
              </w:rPr>
              <w:t xml:space="preserve"> -110</w:t>
            </w:r>
            <w:r w:rsidR="008E74F3" w:rsidRPr="00CE22C9">
              <w:rPr>
                <w:shd w:val="clear" w:color="auto" w:fill="FFFFFF"/>
                <w:lang w:val="kk-KZ"/>
              </w:rPr>
              <w:t xml:space="preserve"> жыл</w:t>
            </w:r>
            <w:r w:rsidR="005275A7" w:rsidRPr="00CE22C9">
              <w:rPr>
                <w:shd w:val="clear" w:color="auto" w:fill="FFFFFF"/>
                <w:lang w:val="kk-KZ"/>
              </w:rPr>
              <w:t xml:space="preserve"> 15 ақпанда туады. </w:t>
            </w:r>
            <w:r w:rsidR="008E74F3" w:rsidRPr="00CE22C9">
              <w:rPr>
                <w:shd w:val="clear" w:color="auto" w:fill="FFFFFF"/>
                <w:lang w:val="kk-KZ"/>
              </w:rPr>
              <w:t xml:space="preserve"> Баянауыл өңірінің асыл перзенті көзі тірісінде халқына шоқтығы биік туындылар қалдырды.</w:t>
            </w:r>
          </w:p>
          <w:p w:rsidR="002F10E2" w:rsidRPr="00CE22C9" w:rsidRDefault="002F10E2" w:rsidP="003D64AA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 w:rsidRPr="00CE22C9">
              <w:rPr>
                <w:shd w:val="clear" w:color="auto" w:fill="FFFFFF"/>
                <w:lang w:val="kk-KZ"/>
              </w:rPr>
              <w:t>Видео</w:t>
            </w:r>
          </w:p>
          <w:p w:rsidR="002F10E2" w:rsidRDefault="00966985" w:rsidP="003D64AA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hyperlink r:id="rId10" w:history="1">
              <w:r w:rsidR="00CE22C9" w:rsidRPr="00C44F22">
                <w:rPr>
                  <w:rStyle w:val="a8"/>
                  <w:shd w:val="clear" w:color="auto" w:fill="FFFFFF"/>
                  <w:lang w:val="kk-KZ"/>
                </w:rPr>
                <w:t>https://yandex.kz/video/preview/379292380649924640</w:t>
              </w:r>
            </w:hyperlink>
          </w:p>
          <w:p w:rsidR="00CE22C9" w:rsidRPr="00CE22C9" w:rsidRDefault="00CE22C9" w:rsidP="003D64AA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</w:p>
          <w:p w:rsidR="005275A7" w:rsidRPr="00CE22C9" w:rsidRDefault="005275A7" w:rsidP="003D64AA">
            <w:pPr>
              <w:pStyle w:val="a3"/>
              <w:spacing w:before="0" w:beforeAutospacing="0" w:after="0" w:afterAutospacing="0"/>
              <w:rPr>
                <w:b/>
                <w:shd w:val="clear" w:color="auto" w:fill="FFFFFF"/>
                <w:lang w:val="kk-KZ"/>
              </w:rPr>
            </w:pPr>
            <w:r w:rsidRPr="00CE22C9">
              <w:rPr>
                <w:b/>
                <w:shd w:val="clear" w:color="auto" w:fill="FFFFFF"/>
                <w:lang w:val="kk-KZ"/>
              </w:rPr>
              <w:t>Теориялық тапсырма</w:t>
            </w:r>
          </w:p>
          <w:p w:rsidR="006663C9" w:rsidRPr="00CE22C9" w:rsidRDefault="006663C9" w:rsidP="003D64AA">
            <w:pPr>
              <w:pStyle w:val="a3"/>
              <w:spacing w:before="0" w:beforeAutospacing="0" w:after="0" w:afterAutospacing="0"/>
              <w:rPr>
                <w:b/>
                <w:lang w:val="kk-KZ"/>
              </w:rPr>
            </w:pPr>
            <w:r w:rsidRPr="00CE22C9">
              <w:rPr>
                <w:b/>
                <w:shd w:val="clear" w:color="auto" w:fill="FFFFFF"/>
                <w:lang w:val="kk-KZ"/>
              </w:rPr>
              <w:lastRenderedPageBreak/>
              <w:t>Мәтінмен танысып алып болғасын тапсырмаларды орындайды.</w:t>
            </w:r>
          </w:p>
          <w:p w:rsidR="00AB0941" w:rsidRPr="00CE22C9" w:rsidRDefault="003D64AA" w:rsidP="003D64AA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lang w:val="kk-KZ"/>
              </w:rPr>
            </w:pPr>
            <w:r w:rsidRPr="00CE22C9">
              <w:rPr>
                <w:b/>
                <w:lang w:val="kk-KZ"/>
              </w:rPr>
              <w:t xml:space="preserve">Тапсырма </w:t>
            </w:r>
            <w:r w:rsidRPr="00CE22C9">
              <w:rPr>
                <w:b/>
              </w:rPr>
              <w:t>«</w:t>
            </w:r>
            <w:r w:rsidR="002F10E2" w:rsidRPr="00CE22C9">
              <w:rPr>
                <w:b/>
              </w:rPr>
              <w:t>К</w:t>
            </w:r>
            <w:r w:rsidR="002F10E2" w:rsidRPr="00CE22C9">
              <w:rPr>
                <w:b/>
                <w:lang w:val="kk-KZ"/>
              </w:rPr>
              <w:t>ластер</w:t>
            </w:r>
            <w:r w:rsidRPr="00CE22C9">
              <w:rPr>
                <w:b/>
              </w:rPr>
              <w:t xml:space="preserve">» </w:t>
            </w:r>
            <w:proofErr w:type="spellStart"/>
            <w:r w:rsidRPr="00CE22C9">
              <w:rPr>
                <w:b/>
              </w:rPr>
              <w:t>стратегиясы</w:t>
            </w:r>
            <w:proofErr w:type="spellEnd"/>
            <w:r w:rsidRPr="00CE22C9">
              <w:rPr>
                <w:b/>
              </w:rPr>
              <w:t xml:space="preserve"> а</w:t>
            </w:r>
            <w:r w:rsidRPr="00CE22C9">
              <w:rPr>
                <w:b/>
                <w:lang w:val="kk-KZ"/>
              </w:rPr>
              <w:t>рқылы ақпаратты толықтыру.</w:t>
            </w:r>
          </w:p>
          <w:p w:rsidR="006036E8" w:rsidRPr="00CE22C9" w:rsidRDefault="002F10E2" w:rsidP="002F10E2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rPr>
                <w:b/>
                <w:lang w:val="kk-KZ"/>
              </w:rPr>
            </w:pPr>
            <w:r w:rsidRPr="00CE22C9">
              <w:rPr>
                <w:b/>
                <w:lang w:val="kk-KZ"/>
              </w:rPr>
              <w:t>топ</w:t>
            </w:r>
          </w:p>
          <w:p w:rsidR="006036E8" w:rsidRPr="00CE22C9" w:rsidRDefault="003D64AA" w:rsidP="006036E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CE22C9">
              <w:rPr>
                <w:rFonts w:eastAsia="Calibri"/>
                <w:shd w:val="clear" w:color="auto" w:fill="FFFFFF"/>
                <w:lang w:val="kk-KZ"/>
              </w:rPr>
              <w:t xml:space="preserve"> Шәкен Кенжетайұлы Айманов 1914 жылы 15 ақпанда Павлодар облысы, Баянауыл ауданында дүниеге келген. 1928 жылы орта мектепті бітіріп, 1931-1933 жж. Семей Қазақ ағарту институтында оқиды. 1933 жылы Алматы қаласына келіп, Қазақ драма театрының құрамына қабылданады. 1947-1951 жж. аталған театрдың бас режиссері болады. Театрдағы қызметі барысында актерлік шығармашылығын шыңдап, шеберлігімен көзге түсті.</w:t>
            </w:r>
            <w:r w:rsidRPr="00CE22C9">
              <w:rPr>
                <w:rFonts w:eastAsia="Calibri"/>
                <w:lang w:val="kk-KZ"/>
              </w:rPr>
              <w:br/>
            </w:r>
            <w:r w:rsidRPr="00CE22C9">
              <w:rPr>
                <w:rFonts w:eastAsia="Calibri"/>
                <w:shd w:val="clear" w:color="auto" w:fill="FFFFFF"/>
                <w:lang w:val="kk-KZ"/>
              </w:rPr>
              <w:t xml:space="preserve"> </w:t>
            </w:r>
            <w:r w:rsidR="006036E8" w:rsidRPr="00CE22C9">
              <w:rPr>
                <w:lang w:val="kk-KZ"/>
              </w:rPr>
              <w:t>Қазақ халқының ең жас өнері - кино. Ол өзінің тарихын 1938 жылы шыққан «Аманкелді» фильмінен бастайды. Кино - өнер ғана емес, ол - күрделі өндіріс. Киностудия - әуелі түрлі фильмдер жасайтын фабрика деп аталған.Ұлы Отан соғысы кезінде Алматыда біріккен Орталық киностудиясы жұмыс істеді.</w:t>
            </w:r>
          </w:p>
          <w:p w:rsidR="006036E8" w:rsidRPr="00CE22C9" w:rsidRDefault="006036E8" w:rsidP="006036E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CE22C9">
              <w:rPr>
                <w:lang w:val="kk-KZ"/>
              </w:rPr>
              <w:t>Сұрапыл соғыс жылдары «Жауынгер ұлы», «Алып тұрған ән», «Абай әні», «Домбыра үнін естігенде қазақ фильмдері шыққан. Қазақ кинематографиясы карышты қадам жасап, елеулі еңбектер туындатты.</w:t>
            </w:r>
          </w:p>
          <w:p w:rsidR="006036E8" w:rsidRPr="00CE22C9" w:rsidRDefault="006036E8" w:rsidP="00CE22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CE22C9">
              <w:rPr>
                <w:lang w:val="kk-KZ"/>
              </w:rPr>
              <w:t>Белгілі суретші, «Қарлығаштың құйрығы неге айыр?» және «Ақсақ құлан» фильмдерінің авторы - Ә. Хайдаров. КСРО халық әртісі, режиссер Шәкен Аймановтың басшылығымен қазақтың ұлттық өнерінде комедия жанры қалыптасты. «Тақиялы періште», «Біздің сүйікті дәрігер», «Алдар көсе» ән мен музыка, әзіл мен қалжың толы фильмдері өмірге келді.</w:t>
            </w:r>
          </w:p>
          <w:p w:rsidR="00CE22C9" w:rsidRDefault="00CE22C9" w:rsidP="00CE22C9">
            <w:pPr>
              <w:shd w:val="clear" w:color="auto" w:fill="FFFFFF"/>
              <w:spacing w:line="330" w:lineRule="atLeast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1938 жылдан бастап Шәкен Айманов кеңес кинофильмдеріне түседі.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1940 жылы КОКП мүшесі болып, Қазақ Жоғары Кеңесінің ІV және VІІ шақырылымдарының депутаты болып сайланды.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1952 жылы «Абай» (М.Әуезов, Л.Соболев) қойылымы үшін Сталин атындағы КСРО Мемлекеттік сыйлығына ие болады.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1954 жылдан бастап режиссер болып, бірқатар фильмдерді түсірді. Режиссерлік қызметі барысында Айманов кинофильм мазмұнын жан- жақты ашып, ой толғамдармен қызықтырып, көркемдік жағынан суреттейтін.</w:t>
            </w:r>
          </w:p>
          <w:p w:rsidR="00CE22C9" w:rsidRDefault="00CE22C9" w:rsidP="00CE22C9">
            <w:pPr>
              <w:shd w:val="clear" w:color="auto" w:fill="FFFFFF"/>
              <w:spacing w:line="330" w:lineRule="atLeast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1959 жылы КСРО Халық әртісі атағын иеленді. 1970 жылы «Атаманның ақыры» фильмі үшін Қазақ КСР Мемлекеттік сыйлығы берілді. Бұл сыйлық Шәкен Аймановқа қаза болғаннан кейін берілген болатын.</w:t>
            </w:r>
          </w:p>
          <w:p w:rsidR="00CE22C9" w:rsidRPr="00CE22C9" w:rsidRDefault="00CE22C9" w:rsidP="00CE22C9">
            <w:pPr>
              <w:shd w:val="clear" w:color="auto" w:fill="FFFFFF"/>
              <w:spacing w:line="330" w:lineRule="atLeast"/>
              <w:textAlignment w:val="baseline"/>
              <w:outlineLvl w:val="0"/>
              <w:rPr>
                <w:rFonts w:ascii="Times New Roman" w:eastAsia="Calibri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2 - топ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Режиссерлік еңбектері: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1954 «Дала қызы» (К. Гаккелмен бірге)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1954 «Махаббат туралы аңыз» (К. Гаккелмен бірге)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1956 «Біз осында тұрамыз» (М. Володарскиймен бірге)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1957 «Біздің сүйікті дәрігер»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1961 «Бір ауданда»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1961 «Әуен шақырады»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1962 «Жол торабы»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1964 «Алдар көсе»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1966 «Атамекен»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1968 «Тақиялы періште»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1970 «Атаманның ақыры»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Фильмография: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1938 «Амангелді» — эпизод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1940 «Райхан» — Сәрсен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1943 «Ақ раушан» — майдангер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1945 «Абай әндері» — Шәріп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1948 «Алтын мүйіз» — Жәкен Досанов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1953 «Жамбыл» — Жамбыл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1956 «Біз осында тұрамыз» — Бейісов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1957 «Біздің сүйікті дәрігер» — эпизод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1961 «Алдар көсе» — Алдар көсе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1969 «Найзатас бөктерінде» — Бейсембай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Сценарий авторы: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1968 «Тақиялы періште» (Я. Зискиндпен бірге)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Көркемдік жетекші: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1959 «Өмірге жол»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1966 «Ән қанатында»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Шәкен Аймановқа берілген марапаттар мен жүлделер: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1952 — КСРО Мемлекеттік сыйлығы (театрдағы еңбегі үшін)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1958 — Бүкілодақтық кинофестиваль (үшінші жүлде, «Біз осында тұрамыз»фильмі үшін)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1958 — Ташкент. Африка және Азия елдерінің Халықаралық кинофестивалі (диплом, «Біздің сүйікті дәрігер» фильмі үшін)</w:t>
            </w:r>
            <w:r w:rsidRPr="00CE22C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1959 — Бүкілодақтық кинофестиваль (Құрмет дипломы, «Біздің сүйікті дәрігер» фильмі үшін)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1963 — Орта Азия мен Қазақстан кинематографистерінің конкурсы («үздік режиссерлік жұмысы үшін» жүлдесі, «Жол торабы» фильмі үшін)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1967 — Қазақ КСР Мемлекеттік К.Байсейітова атындағы сыйлық (көркем шығармашылығы үшін, «Ән қанатында» фильміне)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1969 — Орта Азия және Қазақстан кинематографистерінің конкурсы (диплом, «Тақиялы періште» фильмі үшін)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1972 — Қазақ КСР Мемлекеттік сыйлығы (марқұм болған соң, «Атаманның ақыры» фильмі үшін)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Ленин ордені,Еңбек Қызыл Ту ордені,Екі «Құрмет Белгісі» ордені,Қазақстанның халық әртісі,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Қазақстан Республикасы Мемлекеттік сыйлығының лауреаты,КСРО Халық әртісі(1964),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КСРО Мемлекеттік сыйлығының лауреаты (1952).</w:t>
            </w:r>
            <w:r w:rsidRPr="00CE22C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1952 жылы «Абай» (М.Әуезов, Л.Соболев) қойылымы үшін Сталин атындағы КСРО Мемлекеттік сыйлығына ие болады.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1970 жылы «Атаманның ақыры» фильмі үшін Қазақ КСР Мемлекеттік сыйлығы берілді. Бұл сыйлық Шәкен Аймановқа қаза болғаннан кейін берілген болатын.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Қорытынды сөз: Шәкен Айманов жайлы естелік.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Дарынды актер, шебер режиссер қазақ киносының негізін қалаушылардың бірі болып, қазақ өнерінің жанданып, дамуына үлкен үлесін қосты.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• Алматы қаласындағы «Қазақфильм» киностудиясына Шәкен Аймановтың есімі беріліп, аумағына актер бюсті орнатылған. Киностудияда Шәкен Айманов атындағы кабинет-мұражай ашылды.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• Алматы қаласында көше аты берілген.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• Павлодар қаласында Шәкен Айманов атындағы кинотеатр ашылған.</w:t>
            </w:r>
          </w:p>
          <w:p w:rsidR="00CE22C9" w:rsidRDefault="00CE22C9" w:rsidP="005275A7">
            <w:pPr>
              <w:shd w:val="clear" w:color="auto" w:fill="FFFFFF"/>
              <w:spacing w:after="150" w:line="330" w:lineRule="atLeast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6663C9" w:rsidRPr="00CE22C9" w:rsidRDefault="006663C9" w:rsidP="005275A7">
            <w:pPr>
              <w:shd w:val="clear" w:color="auto" w:fill="FFFFFF"/>
              <w:spacing w:after="150" w:line="330" w:lineRule="atLeast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Оқушылар жұмыстарын қорғайды</w:t>
            </w:r>
          </w:p>
          <w:p w:rsidR="005275A7" w:rsidRPr="00CE22C9" w:rsidRDefault="005275A7" w:rsidP="006663C9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Практикалық тур</w:t>
            </w:r>
          </w:p>
          <w:p w:rsidR="006663C9" w:rsidRPr="00CE22C9" w:rsidRDefault="00AB0941" w:rsidP="006663C9">
            <w:pPr>
              <w:pStyle w:val="a3"/>
              <w:spacing w:before="0" w:beforeAutospacing="0" w:after="0" w:afterAutospacing="0"/>
              <w:rPr>
                <w:b/>
                <w:lang w:val="kk-KZ"/>
              </w:rPr>
            </w:pPr>
            <w:r w:rsidRPr="00CE22C9">
              <w:rPr>
                <w:b/>
                <w:lang w:val="kk-KZ"/>
              </w:rPr>
              <w:t>«Адасқан әріп</w:t>
            </w:r>
            <w:r w:rsidR="005275A7" w:rsidRPr="00CE22C9">
              <w:rPr>
                <w:b/>
                <w:lang w:val="kk-KZ"/>
              </w:rPr>
              <w:t>терді орналастыр» (режиссерлық еңбектерин атау</w:t>
            </w:r>
            <w:r w:rsidRPr="00CE22C9">
              <w:rPr>
                <w:b/>
                <w:lang w:val="kk-KZ"/>
              </w:rPr>
              <w:t xml:space="preserve">) </w:t>
            </w:r>
          </w:p>
          <w:p w:rsidR="00CE22C9" w:rsidRDefault="00CE22C9" w:rsidP="00CE22C9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1-топ  </w:t>
            </w:r>
            <w:r w:rsidR="006663C9" w:rsidRPr="00CE22C9">
              <w:rPr>
                <w:shd w:val="clear" w:color="auto" w:fill="FFFFFF"/>
                <w:lang w:val="kk-KZ"/>
              </w:rPr>
              <w:t>«Дала қызы», «Махаббат туралы аңыз»,</w:t>
            </w:r>
            <w:r w:rsidRPr="00CE22C9">
              <w:rPr>
                <w:shd w:val="clear" w:color="auto" w:fill="FFFFFF"/>
                <w:lang w:val="kk-KZ"/>
              </w:rPr>
              <w:t xml:space="preserve"> «Тақиялы періште»</w:t>
            </w:r>
            <w:r w:rsidRPr="00CE22C9">
              <w:rPr>
                <w:lang w:val="kk-KZ"/>
              </w:rPr>
              <w:t xml:space="preserve">, </w:t>
            </w:r>
            <w:r w:rsidRPr="00CE22C9">
              <w:rPr>
                <w:shd w:val="clear" w:color="auto" w:fill="FFFFFF"/>
                <w:lang w:val="kk-KZ"/>
              </w:rPr>
              <w:t xml:space="preserve"> </w:t>
            </w:r>
          </w:p>
          <w:p w:rsidR="00CE22C9" w:rsidRDefault="00CE22C9" w:rsidP="006663C9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2 – топ </w:t>
            </w:r>
            <w:r w:rsidR="006663C9" w:rsidRPr="00CE22C9">
              <w:rPr>
                <w:shd w:val="clear" w:color="auto" w:fill="FFFFFF"/>
                <w:lang w:val="kk-KZ"/>
              </w:rPr>
              <w:t>«Біз осында тұрамыз», «Біздің сүйікті дәрігер»</w:t>
            </w:r>
            <w:r w:rsidR="006663C9" w:rsidRPr="00CE22C9">
              <w:rPr>
                <w:lang w:val="kk-KZ"/>
              </w:rPr>
              <w:t xml:space="preserve">, </w:t>
            </w:r>
          </w:p>
          <w:p w:rsidR="00CE22C9" w:rsidRDefault="006663C9" w:rsidP="006663C9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 w:rsidRPr="00CE22C9">
              <w:rPr>
                <w:shd w:val="clear" w:color="auto" w:fill="FFFFFF"/>
                <w:lang w:val="kk-KZ"/>
              </w:rPr>
              <w:t xml:space="preserve"> </w:t>
            </w:r>
            <w:r w:rsidR="00CE22C9">
              <w:rPr>
                <w:shd w:val="clear" w:color="auto" w:fill="FFFFFF"/>
                <w:lang w:val="kk-KZ"/>
              </w:rPr>
              <w:t xml:space="preserve">3 – топ </w:t>
            </w:r>
            <w:r w:rsidRPr="00CE22C9">
              <w:rPr>
                <w:shd w:val="clear" w:color="auto" w:fill="FFFFFF"/>
                <w:lang w:val="kk-KZ"/>
              </w:rPr>
              <w:t>«Бір ауданда»</w:t>
            </w:r>
            <w:r w:rsidRPr="00CE22C9">
              <w:rPr>
                <w:lang w:val="kk-KZ"/>
              </w:rPr>
              <w:t xml:space="preserve">, </w:t>
            </w:r>
            <w:r w:rsidRPr="00CE22C9">
              <w:rPr>
                <w:shd w:val="clear" w:color="auto" w:fill="FFFFFF"/>
                <w:lang w:val="kk-KZ"/>
              </w:rPr>
              <w:t>«Әуен шақырады»</w:t>
            </w:r>
            <w:r w:rsidRPr="00CE22C9">
              <w:rPr>
                <w:lang w:val="kk-KZ"/>
              </w:rPr>
              <w:t xml:space="preserve">, </w:t>
            </w:r>
            <w:r w:rsidRPr="00CE22C9">
              <w:rPr>
                <w:shd w:val="clear" w:color="auto" w:fill="FFFFFF"/>
                <w:lang w:val="kk-KZ"/>
              </w:rPr>
              <w:t xml:space="preserve"> </w:t>
            </w:r>
            <w:r w:rsidR="00CE22C9" w:rsidRPr="00CE22C9">
              <w:rPr>
                <w:shd w:val="clear" w:color="auto" w:fill="FFFFFF"/>
                <w:lang w:val="kk-KZ"/>
              </w:rPr>
              <w:t>«Атаманның ақыры»</w:t>
            </w:r>
          </w:p>
          <w:p w:rsidR="006663C9" w:rsidRDefault="00CE22C9" w:rsidP="006663C9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 xml:space="preserve">4 – топ </w:t>
            </w:r>
            <w:r w:rsidR="006663C9" w:rsidRPr="00CE22C9">
              <w:rPr>
                <w:shd w:val="clear" w:color="auto" w:fill="FFFFFF"/>
                <w:lang w:val="kk-KZ"/>
              </w:rPr>
              <w:t>«Жол торабы»</w:t>
            </w:r>
            <w:r w:rsidR="006663C9" w:rsidRPr="00CE22C9">
              <w:rPr>
                <w:lang w:val="kk-KZ"/>
              </w:rPr>
              <w:t xml:space="preserve">, </w:t>
            </w:r>
            <w:r w:rsidR="006663C9" w:rsidRPr="00CE22C9">
              <w:rPr>
                <w:shd w:val="clear" w:color="auto" w:fill="FFFFFF"/>
                <w:lang w:val="kk-KZ"/>
              </w:rPr>
              <w:t xml:space="preserve"> «Алдар көсе»</w:t>
            </w:r>
            <w:r w:rsidR="006663C9" w:rsidRPr="00CE22C9">
              <w:rPr>
                <w:lang w:val="kk-KZ"/>
              </w:rPr>
              <w:t>,</w:t>
            </w:r>
            <w:r w:rsidR="006663C9" w:rsidRPr="00CE22C9">
              <w:rPr>
                <w:shd w:val="clear" w:color="auto" w:fill="FFFFFF"/>
                <w:lang w:val="kk-KZ"/>
              </w:rPr>
              <w:t xml:space="preserve"> «Атамекен»</w:t>
            </w:r>
          </w:p>
          <w:p w:rsidR="00CE22C9" w:rsidRPr="00CE22C9" w:rsidRDefault="00CE22C9" w:rsidP="006663C9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</w:p>
          <w:p w:rsidR="006663C9" w:rsidRPr="00CE22C9" w:rsidRDefault="006663C9" w:rsidP="006663C9">
            <w:pPr>
              <w:pStyle w:val="a3"/>
              <w:spacing w:before="0" w:beforeAutospacing="0" w:after="0" w:afterAutospacing="0"/>
              <w:rPr>
                <w:b/>
                <w:shd w:val="clear" w:color="auto" w:fill="FFFFFF"/>
                <w:lang w:val="kk-KZ"/>
              </w:rPr>
            </w:pPr>
            <w:r w:rsidRPr="00CE22C9">
              <w:rPr>
                <w:b/>
                <w:shd w:val="clear" w:color="auto" w:fill="FFFFFF"/>
                <w:lang w:val="kk-KZ"/>
              </w:rPr>
              <w:t>Ворвоол тақтасымен жұмыс (сұрақ - жауап)</w:t>
            </w:r>
          </w:p>
          <w:p w:rsidR="006663C9" w:rsidRPr="00CE22C9" w:rsidRDefault="00AB26C3" w:rsidP="006663C9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 w:rsidRPr="00CE22C9">
              <w:rPr>
                <w:shd w:val="clear" w:color="auto" w:fill="FFFFFF"/>
                <w:lang w:val="kk-KZ"/>
              </w:rPr>
              <w:t xml:space="preserve">1) </w:t>
            </w:r>
            <w:r w:rsidR="006663C9" w:rsidRPr="00CE22C9">
              <w:rPr>
                <w:shd w:val="clear" w:color="auto" w:fill="FFFFFF"/>
                <w:lang w:val="kk-KZ"/>
              </w:rPr>
              <w:t>Шәкен Аймановтың азан шақырып қойған есімі кім? Шахкерім</w:t>
            </w:r>
          </w:p>
          <w:p w:rsidR="006663C9" w:rsidRPr="00CE22C9" w:rsidRDefault="006663C9" w:rsidP="006663C9">
            <w:pPr>
              <w:pStyle w:val="a3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 w:rsidRPr="00CE22C9">
              <w:rPr>
                <w:shd w:val="clear" w:color="auto" w:fill="FFFFFF"/>
                <w:lang w:val="kk-KZ"/>
              </w:rPr>
              <w:t xml:space="preserve">2) Ең алғаш түскен фильмі қандай? Аймановтың ең алғаш түскен фильмі - "Амангелді". </w:t>
            </w:r>
            <w:r w:rsidRPr="00966985">
              <w:rPr>
                <w:shd w:val="clear" w:color="auto" w:fill="FFFFFF"/>
                <w:lang w:val="kk-KZ"/>
              </w:rPr>
              <w:t>Бұл 1938 жыл болатын. Жас актер эпизодтық рөлде ойнады.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3) Кім қойылымдарда ойнап жүрген жас Шәкенді байқап, Алматыға шақырады? </w:t>
            </w:r>
            <w:r w:rsidRPr="009669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Шәкен Аймановты Ғабит Мүсірепов байқап, Алматыдағы кәсіби театрға шақырған.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669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4) Шәкен Айманов Англияда кімнің образын сомдаған?</w:t>
            </w: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Шекспирдің 400 жылдығына орай Англияда театр саңлақтары жиналып, Шәкен Айманов сахнада Отеллоның рөлінде ойнаған.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5) </w:t>
            </w:r>
            <w:proofErr w:type="spellStart"/>
            <w:proofErr w:type="gram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әкен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Айманов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қай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фильмге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түскен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Шәйкен Айманов "Біздің сүйікті дәрігер" фильмінде драма актерінің рөлінде ойнаған.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6) Шәкен Айманов І Бүкіләлемдік кинофестивальде голливудтық қай жұлдызбен биледі? Шәкен Айманов Мәскеудегі І Бүкіләлемдік кинофестивальде Голливуд жұлдызы Элизабет Тейлормен "Буги-вуги" биін билеген.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7) </w:t>
            </w:r>
            <w:proofErr w:type="spellStart"/>
            <w:proofErr w:type="gram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әкен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Айманов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режиссер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болған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соңғы</w:t>
            </w:r>
            <w:proofErr w:type="spellEnd"/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фильм қандай?</w:t>
            </w: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Шәкен Айманов түсірген соңғы фильм - "Атаманның ақыры". </w:t>
            </w:r>
            <w:r w:rsidRPr="009669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Актер фильмнің премьерасына бір апта қалғанда қайтыс болды.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8) Қазақстандық қай актер Шәкен Аймановтың күйеу баласы? Актер Асанәлі Әшімовтің жары - Шәкен Аймановтың қызы Майра.</w:t>
            </w:r>
          </w:p>
          <w:p w:rsidR="006663C9" w:rsidRP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9) Қазақстанның қай қаласында Шәкен Айманов атындағы кинотеатр бар? </w:t>
            </w:r>
            <w:r w:rsidRPr="009669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Павлодарда Шәкен Айманов атындағы кинотеатр бар.</w:t>
            </w:r>
          </w:p>
          <w:p w:rsidR="00CE22C9" w:rsidRDefault="006663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10) Шәкен Айманов қалай қайтыс болды? Шәкен Айманов 1970 жылы 23 желтоқсанда Мәскеуде жол апатынан қаза тапты. </w:t>
            </w:r>
            <w:r w:rsidRPr="009669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Оны көлік қағып кеткен.</w:t>
            </w:r>
          </w:p>
          <w:p w:rsidR="00CE22C9" w:rsidRDefault="00CE22C9" w:rsidP="006663C9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CE22C9" w:rsidRDefault="00CE22C9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E22C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Кейіпкерді тап</w:t>
            </w:r>
          </w:p>
          <w:p w:rsidR="00CE22C9" w:rsidRDefault="00B03472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19955" cy="704639"/>
                  <wp:effectExtent l="19050" t="0" r="3995" b="0"/>
                  <wp:docPr id="13" name="Рисунок 13" descr="https://avatars.mds.yandex.net/i?id=4a4fa2e6a0ec176c939c98d4c1e638450a2e7a20-52869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4a4fa2e6a0ec176c939c98d4c1e638450a2e7a20-52869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10" cy="7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Алдар косе</w:t>
            </w:r>
          </w:p>
          <w:p w:rsidR="00B03472" w:rsidRDefault="00B03472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21106" cy="914400"/>
                  <wp:effectExtent l="19050" t="0" r="0" b="0"/>
                  <wp:docPr id="16" name="Рисунок 16" descr="https://avatars.mds.yandex.net/i?id=8be02ebc8540a50ac50472c473142e2b7a02c24b-91816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8be02ebc8540a50ac50472c473142e2b7a02c24b-918164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Жамбыл</w:t>
            </w:r>
          </w:p>
          <w:p w:rsidR="00B03472" w:rsidRDefault="00B03472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20140" cy="820866"/>
                  <wp:effectExtent l="19050" t="0" r="3810" b="0"/>
                  <wp:docPr id="19" name="Рисунок 19" descr="https://avatars.mds.yandex.net/i?id=fa1a23470bb4f122cd620f8109335f2429ab250c-1002486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fa1a23470bb4f122cd620f8109335f2429ab250c-1002486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2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Райхан киносында Сәрсен ролінде</w:t>
            </w:r>
          </w:p>
          <w:p w:rsidR="00B03472" w:rsidRDefault="00B03472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766763"/>
                  <wp:effectExtent l="19050" t="0" r="0" b="0"/>
                  <wp:docPr id="22" name="Рисунок 22" descr="https://avatars.mds.yandex.net/i?id=8953bf569090b45d2c154d1b8e119ae6b5890419-92141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8953bf569090b45d2c154d1b8e119ae6b5890419-92141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16" cy="76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Тақиялы періште</w:t>
            </w:r>
          </w:p>
          <w:p w:rsidR="00B03472" w:rsidRDefault="00B03472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70000" cy="857250"/>
                  <wp:effectExtent l="19050" t="0" r="6350" b="0"/>
                  <wp:docPr id="25" name="Рисунок 25" descr="https://avatars.mds.yandex.net/i?id=bd910b1c6f3955c5d19fc0aadb4781f39214d166-91446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bd910b1c6f3955c5d19fc0aadb4781f39214d166-91446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менің атым кожа</w:t>
            </w:r>
          </w:p>
          <w:p w:rsidR="00C5595C" w:rsidRPr="00CE22C9" w:rsidRDefault="00C5595C" w:rsidP="006663C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22400" cy="946150"/>
                  <wp:effectExtent l="19050" t="0" r="6350" b="0"/>
                  <wp:docPr id="28" name="Рисунок 28" descr="https://avatars.mds.yandex.net/i?id=2b178f20df3ca5376d8902e8d14f3d0ad8723c39-106119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2b178f20df3ca5376d8902e8d14f3d0ad8723c39-106119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8" cy="94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CE2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«Біздің сүйікті дәрігер»</w:t>
            </w:r>
          </w:p>
        </w:tc>
      </w:tr>
      <w:tr w:rsidR="00AB0941" w:rsidRPr="00CE22C9" w:rsidTr="00AB0941">
        <w:trPr>
          <w:trHeight w:val="98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CE22C9" w:rsidRDefault="00AB0941" w:rsidP="00AB09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2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Соңы (бекіту)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941" w:rsidRPr="00CE22C9" w:rsidRDefault="00AB0941" w:rsidP="00AB0941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>3Қ</w:t>
            </w:r>
          </w:p>
          <w:p w:rsidR="00AB0941" w:rsidRPr="00CE22C9" w:rsidRDefault="00AB0941" w:rsidP="00AB0941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>Қиын</w:t>
            </w:r>
          </w:p>
          <w:p w:rsidR="00AB0941" w:rsidRPr="00CE22C9" w:rsidRDefault="00AB0941" w:rsidP="00AB0941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>Құнды</w:t>
            </w:r>
          </w:p>
          <w:p w:rsidR="00AB0941" w:rsidRPr="00CE22C9" w:rsidRDefault="00AB0941" w:rsidP="00AB0941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E22C9">
              <w:rPr>
                <w:lang w:val="kk-KZ"/>
              </w:rPr>
              <w:t xml:space="preserve">Қызықты </w:t>
            </w:r>
          </w:p>
        </w:tc>
      </w:tr>
    </w:tbl>
    <w:p w:rsidR="004963F2" w:rsidRPr="00CE22C9" w:rsidRDefault="004963F2" w:rsidP="00AB094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963F2" w:rsidRPr="00CE22C9" w:rsidSect="00AB094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4C5"/>
    <w:multiLevelType w:val="hybridMultilevel"/>
    <w:tmpl w:val="7A0453C0"/>
    <w:lvl w:ilvl="0" w:tplc="B11C3138">
      <w:start w:val="1"/>
      <w:numFmt w:val="decimal"/>
      <w:lvlText w:val="%1-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>
    <w:nsid w:val="013A4E96"/>
    <w:multiLevelType w:val="hybridMultilevel"/>
    <w:tmpl w:val="43CEBDAC"/>
    <w:lvl w:ilvl="0" w:tplc="FC6A18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63EF9"/>
    <w:multiLevelType w:val="hybridMultilevel"/>
    <w:tmpl w:val="A39E64CA"/>
    <w:lvl w:ilvl="0" w:tplc="5E58C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50642"/>
    <w:multiLevelType w:val="hybridMultilevel"/>
    <w:tmpl w:val="C664982A"/>
    <w:lvl w:ilvl="0" w:tplc="919EC61C">
      <w:start w:val="1"/>
      <w:numFmt w:val="decimal"/>
      <w:lvlText w:val="%1-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>
    <w:nsid w:val="541F709E"/>
    <w:multiLevelType w:val="hybridMultilevel"/>
    <w:tmpl w:val="CF1AB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BA1CA9"/>
    <w:multiLevelType w:val="hybridMultilevel"/>
    <w:tmpl w:val="366E9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B0941"/>
    <w:rsid w:val="000A203B"/>
    <w:rsid w:val="002F10E2"/>
    <w:rsid w:val="003D64AA"/>
    <w:rsid w:val="004963F2"/>
    <w:rsid w:val="005275A7"/>
    <w:rsid w:val="005506B8"/>
    <w:rsid w:val="006036E8"/>
    <w:rsid w:val="006663C9"/>
    <w:rsid w:val="00840704"/>
    <w:rsid w:val="008E74F3"/>
    <w:rsid w:val="00966985"/>
    <w:rsid w:val="00AB0941"/>
    <w:rsid w:val="00AB26C3"/>
    <w:rsid w:val="00B03472"/>
    <w:rsid w:val="00C5595C"/>
    <w:rsid w:val="00CE22C9"/>
    <w:rsid w:val="00ED72CC"/>
    <w:rsid w:val="00F7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B09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663C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7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3D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E22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yandex.kz/video/preview/3792923806499246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daumo</dc:creator>
  <cp:lastModifiedBy>Admin</cp:lastModifiedBy>
  <cp:revision>2</cp:revision>
  <dcterms:created xsi:type="dcterms:W3CDTF">2023-12-20T08:54:00Z</dcterms:created>
  <dcterms:modified xsi:type="dcterms:W3CDTF">2023-12-20T08:54:00Z</dcterms:modified>
</cp:coreProperties>
</file>